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4591" w14:textId="77777777" w:rsidR="00CB565C" w:rsidRDefault="006237A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 xml:space="preserve">         </w:t>
      </w:r>
    </w:p>
    <w:p w14:paraId="2BD7ACC9" w14:textId="77777777" w:rsidR="00CB565C" w:rsidRDefault="006237AE">
      <w:pPr>
        <w:jc w:val="center"/>
        <w:rPr>
          <w:rFonts w:asciiTheme="majorEastAsia" w:eastAsiaTheme="majorEastAsia" w:hAnsiTheme="majorEastAsia" w:cs="黑体"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sz w:val="44"/>
          <w:szCs w:val="44"/>
        </w:rPr>
        <w:t>低压非居民用户办电流程</w:t>
      </w:r>
    </w:p>
    <w:p w14:paraId="0C0C5E15" w14:textId="77777777" w:rsidR="00CB565C" w:rsidRDefault="00CB565C"/>
    <w:p w14:paraId="518214E8" w14:textId="77777777" w:rsidR="00CB565C" w:rsidRDefault="00CB565C"/>
    <w:p w14:paraId="0668FADA" w14:textId="77777777" w:rsidR="00CB565C" w:rsidRDefault="006237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A7C0A" wp14:editId="250560AE">
                <wp:simplePos x="0" y="0"/>
                <wp:positionH relativeFrom="column">
                  <wp:posOffset>1714500</wp:posOffset>
                </wp:positionH>
                <wp:positionV relativeFrom="paragraph">
                  <wp:posOffset>1400175</wp:posOffset>
                </wp:positionV>
                <wp:extent cx="1733550" cy="5619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44A1D" w14:textId="77777777" w:rsidR="00CB565C" w:rsidRDefault="006237A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现场勘察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A7C0A" id="矩形 6" o:spid="_x0000_s1026" style="position:absolute;left:0;text-align:left;margin-left:135pt;margin-top:110.25pt;width:136.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" fillcolor="white [3212]" strokecolor="black [3213]" strokeweight="1.5pt">
                <v:textbox>
                  <w:txbxContent>
                    <w:p w14:paraId="23844A1D" w14:textId="77777777" w:rsidR="00CB565C" w:rsidRDefault="006237A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现场勘察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AACE8" wp14:editId="63A814E0">
                <wp:simplePos x="0" y="0"/>
                <wp:positionH relativeFrom="column">
                  <wp:posOffset>1685925</wp:posOffset>
                </wp:positionH>
                <wp:positionV relativeFrom="paragraph">
                  <wp:posOffset>123825</wp:posOffset>
                </wp:positionV>
                <wp:extent cx="1828800" cy="7048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E4082" w14:textId="77777777" w:rsidR="00CB565C" w:rsidRDefault="006237A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受理用电申请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AACE8" id="矩形 3" o:spid="_x0000_s1027" style="position:absolute;left:0;text-align:left;margin-left:132.75pt;margin-top:9.75pt;width:2in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" fillcolor="white [3212]" strokecolor="black [3213]" strokeweight="1.5pt">
                <v:textbox>
                  <w:txbxContent>
                    <w:p w14:paraId="3DCE4082" w14:textId="77777777" w:rsidR="00CB565C" w:rsidRDefault="006237A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受理用电申请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5B1FD" wp14:editId="20F9FDDF">
                <wp:simplePos x="0" y="0"/>
                <wp:positionH relativeFrom="column">
                  <wp:posOffset>1590675</wp:posOffset>
                </wp:positionH>
                <wp:positionV relativeFrom="paragraph">
                  <wp:posOffset>4935855</wp:posOffset>
                </wp:positionV>
                <wp:extent cx="2076450" cy="628650"/>
                <wp:effectExtent l="0" t="0" r="19050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7D2D2" w14:textId="77777777" w:rsidR="00CB565C" w:rsidRDefault="006237A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签订合同、合闸送电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5B1FD" id="矩形 16" o:spid="_x0000_s1028" style="position:absolute;left:0;text-align:left;margin-left:125.25pt;margin-top:388.65pt;width:163.5pt;height:4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" fillcolor="white [3212]" strokecolor="black [3213]" strokeweight="1.5pt">
                <v:textbox>
                  <w:txbxContent>
                    <w:p w14:paraId="4FA7D2D2" w14:textId="77777777" w:rsidR="00CB565C" w:rsidRDefault="006237A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签订合同、合闸送电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D0803" wp14:editId="0A79372E">
                <wp:simplePos x="0" y="0"/>
                <wp:positionH relativeFrom="column">
                  <wp:posOffset>2533650</wp:posOffset>
                </wp:positionH>
                <wp:positionV relativeFrom="paragraph">
                  <wp:posOffset>4459605</wp:posOffset>
                </wp:positionV>
                <wp:extent cx="200025" cy="314325"/>
                <wp:effectExtent l="19050" t="0" r="28575" b="47625"/>
                <wp:wrapNone/>
                <wp:docPr id="15" name="箭头: 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FBF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5" o:spid="_x0000_s1026" type="#_x0000_t67" style="position:absolute;left:0;text-align:left;margin-left:199.5pt;margin-top:351.15pt;width:15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" adj="14727" fillcolor="black [3200]" strokecolor="black [1600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469C40" wp14:editId="1AE53A77">
                <wp:simplePos x="0" y="0"/>
                <wp:positionH relativeFrom="column">
                  <wp:posOffset>1695450</wp:posOffset>
                </wp:positionH>
                <wp:positionV relativeFrom="paragraph">
                  <wp:posOffset>3726180</wp:posOffset>
                </wp:positionV>
                <wp:extent cx="1857375" cy="619125"/>
                <wp:effectExtent l="0" t="0" r="2857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28FCA" w14:textId="77777777" w:rsidR="00CB565C" w:rsidRDefault="006237A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安装计量装置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69C40" id="矩形 14" o:spid="_x0000_s1029" style="position:absolute;left:0;text-align:left;margin-left:133.5pt;margin-top:293.4pt;width:146.25pt;height:4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" fillcolor="white [3212]" strokecolor="black [3213]" strokeweight="1.5pt">
                <v:textbox>
                  <w:txbxContent>
                    <w:p w14:paraId="2D228FCA" w14:textId="77777777" w:rsidR="00CB565C" w:rsidRDefault="006237A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安装计量装置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09A54" wp14:editId="1D2D8413">
                <wp:simplePos x="0" y="0"/>
                <wp:positionH relativeFrom="column">
                  <wp:posOffset>2542540</wp:posOffset>
                </wp:positionH>
                <wp:positionV relativeFrom="paragraph">
                  <wp:posOffset>3259455</wp:posOffset>
                </wp:positionV>
                <wp:extent cx="180975" cy="314325"/>
                <wp:effectExtent l="19050" t="0" r="28575" b="47625"/>
                <wp:wrapNone/>
                <wp:docPr id="12" name="箭头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5A496" id="箭头: 下 12" o:spid="_x0000_s1026" type="#_x0000_t67" style="position:absolute;left:0;text-align:left;margin-left:200.2pt;margin-top:256.65pt;width:14.2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" adj="15382" fillcolor="black [3200]" strokecolor="black [1600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09488" wp14:editId="40BF181F">
                <wp:simplePos x="0" y="0"/>
                <wp:positionH relativeFrom="column">
                  <wp:posOffset>1704975</wp:posOffset>
                </wp:positionH>
                <wp:positionV relativeFrom="paragraph">
                  <wp:posOffset>2497455</wp:posOffset>
                </wp:positionV>
                <wp:extent cx="1838325" cy="619125"/>
                <wp:effectExtent l="0" t="0" r="2857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E9FEB" w14:textId="77777777" w:rsidR="00CB565C" w:rsidRDefault="006237A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出具供电方案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09488" id="矩形 11" o:spid="_x0000_s1030" style="position:absolute;left:0;text-align:left;margin-left:134.25pt;margin-top:196.65pt;width:144.7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" fillcolor="white [3212]" strokecolor="black [3213]" strokeweight="1.5pt">
                <v:textbox>
                  <w:txbxContent>
                    <w:p w14:paraId="059E9FEB" w14:textId="77777777" w:rsidR="00CB565C" w:rsidRDefault="006237A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出具供电方案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D3AB2" wp14:editId="5C91ABE8">
                <wp:simplePos x="0" y="0"/>
                <wp:positionH relativeFrom="column">
                  <wp:posOffset>2543175</wp:posOffset>
                </wp:positionH>
                <wp:positionV relativeFrom="paragraph">
                  <wp:posOffset>2078355</wp:posOffset>
                </wp:positionV>
                <wp:extent cx="180975" cy="304800"/>
                <wp:effectExtent l="19050" t="0" r="28575" b="38100"/>
                <wp:wrapNone/>
                <wp:docPr id="7" name="箭头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DB55B" id="箭头: 下 7" o:spid="_x0000_s1026" type="#_x0000_t67" style="position:absolute;left:0;text-align:left;margin-left:200.25pt;margin-top:163.65pt;width:14.2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" adj="15188" fillcolor="black [3200]" strokecolor="black [1600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CDD30" wp14:editId="603E6895">
                <wp:simplePos x="0" y="0"/>
                <wp:positionH relativeFrom="column">
                  <wp:posOffset>2524125</wp:posOffset>
                </wp:positionH>
                <wp:positionV relativeFrom="paragraph">
                  <wp:posOffset>962025</wp:posOffset>
                </wp:positionV>
                <wp:extent cx="180975" cy="314325"/>
                <wp:effectExtent l="19050" t="0" r="28575" b="47625"/>
                <wp:wrapNone/>
                <wp:docPr id="5" name="箭头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C4B8F" id="箭头: 下 5" o:spid="_x0000_s1026" type="#_x0000_t67" style="position:absolute;left:0;text-align:left;margin-left:198.75pt;margin-top:75.75pt;width:14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" adj="15382" fillcolor="black [3200]" strokecolor="black [1600]" strokeweight="1pt"/>
            </w:pict>
          </mc:Fallback>
        </mc:AlternateContent>
      </w:r>
    </w:p>
    <w:p w14:paraId="046C2643" w14:textId="77777777" w:rsidR="00CB565C" w:rsidRDefault="00CB565C"/>
    <w:p w14:paraId="44047A22" w14:textId="77777777" w:rsidR="00CB565C" w:rsidRDefault="00CB565C"/>
    <w:p w14:paraId="7ACE411E" w14:textId="77777777" w:rsidR="00CB565C" w:rsidRDefault="00CB565C"/>
    <w:p w14:paraId="55A502C6" w14:textId="77777777" w:rsidR="00CB565C" w:rsidRDefault="00CB565C"/>
    <w:p w14:paraId="36684EE8" w14:textId="77777777" w:rsidR="00CB565C" w:rsidRDefault="00CB565C"/>
    <w:p w14:paraId="5AA7E01D" w14:textId="77777777" w:rsidR="00CB565C" w:rsidRDefault="00CB565C">
      <w:pPr>
        <w:widowControl/>
        <w:rPr>
          <w:rFonts w:ascii="宋体" w:hAnsi="宋体" w:cs="等线"/>
          <w:sz w:val="44"/>
          <w:szCs w:val="44"/>
        </w:rPr>
      </w:pPr>
    </w:p>
    <w:p w14:paraId="754D9D76" w14:textId="77777777" w:rsidR="00CB565C" w:rsidRDefault="00CB565C">
      <w:pPr>
        <w:widowControl/>
        <w:rPr>
          <w:rFonts w:ascii="宋体" w:hAnsi="宋体" w:cs="等线"/>
          <w:sz w:val="44"/>
          <w:szCs w:val="44"/>
        </w:rPr>
      </w:pPr>
    </w:p>
    <w:p w14:paraId="3D9EAB68" w14:textId="77777777" w:rsidR="00CB565C" w:rsidRDefault="00CB565C">
      <w:pPr>
        <w:widowControl/>
        <w:rPr>
          <w:rFonts w:ascii="宋体" w:hAnsi="宋体" w:cs="等线"/>
          <w:sz w:val="44"/>
          <w:szCs w:val="44"/>
        </w:rPr>
      </w:pPr>
    </w:p>
    <w:p w14:paraId="0B229238" w14:textId="77777777" w:rsidR="00CB565C" w:rsidRDefault="00CB565C">
      <w:pPr>
        <w:widowControl/>
        <w:rPr>
          <w:rFonts w:ascii="宋体" w:hAnsi="宋体" w:cs="等线"/>
          <w:sz w:val="44"/>
          <w:szCs w:val="44"/>
        </w:rPr>
      </w:pPr>
    </w:p>
    <w:p w14:paraId="4850353A" w14:textId="77777777" w:rsidR="00CB565C" w:rsidRDefault="00CB565C">
      <w:pPr>
        <w:widowControl/>
        <w:rPr>
          <w:rFonts w:ascii="宋体" w:hAnsi="宋体" w:cs="等线"/>
          <w:sz w:val="44"/>
          <w:szCs w:val="44"/>
        </w:rPr>
      </w:pPr>
    </w:p>
    <w:p w14:paraId="4816C577" w14:textId="77777777" w:rsidR="00CB565C" w:rsidRDefault="00CB565C">
      <w:pPr>
        <w:widowControl/>
        <w:rPr>
          <w:rFonts w:ascii="宋体" w:hAnsi="宋体" w:cs="等线"/>
          <w:sz w:val="44"/>
          <w:szCs w:val="44"/>
        </w:rPr>
      </w:pPr>
    </w:p>
    <w:p w14:paraId="2CA24671" w14:textId="77777777" w:rsidR="00CB565C" w:rsidRDefault="00CB565C">
      <w:pPr>
        <w:widowControl/>
        <w:rPr>
          <w:rFonts w:ascii="宋体" w:hAnsi="宋体" w:cs="等线"/>
          <w:sz w:val="44"/>
          <w:szCs w:val="44"/>
        </w:rPr>
      </w:pPr>
    </w:p>
    <w:p w14:paraId="68751937" w14:textId="77777777" w:rsidR="00CB565C" w:rsidRDefault="00CB565C">
      <w:pPr>
        <w:widowControl/>
        <w:rPr>
          <w:rFonts w:ascii="宋体" w:hAnsi="宋体" w:cs="等线"/>
          <w:sz w:val="44"/>
          <w:szCs w:val="44"/>
        </w:rPr>
      </w:pPr>
    </w:p>
    <w:p w14:paraId="6F554DB6" w14:textId="77777777" w:rsidR="00CB565C" w:rsidRDefault="00CB565C">
      <w:pPr>
        <w:widowControl/>
        <w:rPr>
          <w:rFonts w:ascii="宋体" w:hAnsi="宋体" w:cs="等线"/>
          <w:sz w:val="44"/>
          <w:szCs w:val="44"/>
        </w:rPr>
      </w:pPr>
    </w:p>
    <w:p w14:paraId="36932D30" w14:textId="77777777" w:rsidR="00CB565C" w:rsidRDefault="00CB565C">
      <w:pPr>
        <w:widowControl/>
        <w:rPr>
          <w:rFonts w:ascii="宋体" w:hAnsi="宋体" w:cs="等线"/>
          <w:sz w:val="44"/>
          <w:szCs w:val="44"/>
        </w:rPr>
      </w:pPr>
    </w:p>
    <w:p w14:paraId="47395DD5" w14:textId="77777777" w:rsidR="00CB565C" w:rsidRDefault="00CB565C">
      <w:pPr>
        <w:widowControl/>
        <w:rPr>
          <w:rFonts w:ascii="宋体" w:hAnsi="宋体" w:cs="等线"/>
          <w:sz w:val="44"/>
          <w:szCs w:val="44"/>
        </w:rPr>
      </w:pPr>
    </w:p>
    <w:p w14:paraId="7ED19495" w14:textId="77777777" w:rsidR="00CB565C" w:rsidRDefault="00CB565C">
      <w:pPr>
        <w:widowControl/>
        <w:rPr>
          <w:rFonts w:ascii="宋体" w:hAnsi="宋体" w:cs="等线"/>
          <w:sz w:val="44"/>
          <w:szCs w:val="44"/>
        </w:rPr>
      </w:pPr>
    </w:p>
    <w:p w14:paraId="493E2106" w14:textId="77777777" w:rsidR="00CB565C" w:rsidRDefault="00CB565C">
      <w:pPr>
        <w:widowControl/>
        <w:jc w:val="center"/>
        <w:rPr>
          <w:rFonts w:ascii="宋体" w:hAnsi="宋体" w:cs="等线"/>
          <w:sz w:val="44"/>
          <w:szCs w:val="44"/>
        </w:rPr>
      </w:pPr>
    </w:p>
    <w:p w14:paraId="6F85B79F" w14:textId="77777777" w:rsidR="00CB565C" w:rsidRDefault="00CB565C">
      <w:pPr>
        <w:widowControl/>
        <w:jc w:val="center"/>
        <w:rPr>
          <w:rFonts w:ascii="宋体" w:hAnsi="宋体" w:cs="等线"/>
          <w:sz w:val="44"/>
          <w:szCs w:val="44"/>
        </w:rPr>
      </w:pPr>
    </w:p>
    <w:p w14:paraId="77E243CC" w14:textId="77777777" w:rsidR="00CB565C" w:rsidRDefault="00CB565C">
      <w:pPr>
        <w:widowControl/>
        <w:jc w:val="center"/>
        <w:rPr>
          <w:rFonts w:ascii="宋体" w:hAnsi="宋体" w:cs="等线"/>
          <w:sz w:val="44"/>
          <w:szCs w:val="44"/>
        </w:rPr>
      </w:pPr>
    </w:p>
    <w:p w14:paraId="3E4FDED2" w14:textId="77777777" w:rsidR="00CB565C" w:rsidRDefault="00CB565C">
      <w:pPr>
        <w:widowControl/>
        <w:jc w:val="center"/>
        <w:rPr>
          <w:rFonts w:ascii="宋体" w:hAnsi="宋体" w:cs="等线"/>
          <w:sz w:val="44"/>
          <w:szCs w:val="44"/>
        </w:rPr>
      </w:pPr>
    </w:p>
    <w:p w14:paraId="192405EB" w14:textId="77777777" w:rsidR="00CB565C" w:rsidRDefault="006237AE">
      <w:pPr>
        <w:widowControl/>
        <w:jc w:val="center"/>
        <w:rPr>
          <w:rFonts w:ascii="宋体" w:hAnsi="宋体" w:cs="等线"/>
          <w:sz w:val="44"/>
          <w:szCs w:val="44"/>
        </w:rPr>
      </w:pPr>
      <w:r>
        <w:rPr>
          <w:rFonts w:ascii="宋体" w:hAnsi="宋体" w:cs="等线" w:hint="eastAsia"/>
          <w:sz w:val="44"/>
          <w:szCs w:val="44"/>
        </w:rPr>
        <w:lastRenderedPageBreak/>
        <w:t>低压非居民用电登记表</w:t>
      </w:r>
    </w:p>
    <w:tbl>
      <w:tblPr>
        <w:tblpPr w:leftFromText="180" w:rightFromText="180" w:vertAnchor="page" w:horzAnchor="page" w:tblpX="1695" w:tblpY="2112"/>
        <w:tblOverlap w:val="never"/>
        <w:tblW w:w="8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705"/>
        <w:gridCol w:w="195"/>
        <w:gridCol w:w="1065"/>
        <w:gridCol w:w="191"/>
        <w:gridCol w:w="19"/>
        <w:gridCol w:w="286"/>
        <w:gridCol w:w="194"/>
        <w:gridCol w:w="111"/>
        <w:gridCol w:w="305"/>
        <w:gridCol w:w="83"/>
        <w:gridCol w:w="14"/>
        <w:gridCol w:w="83"/>
        <w:gridCol w:w="125"/>
        <w:gridCol w:w="87"/>
        <w:gridCol w:w="190"/>
        <w:gridCol w:w="28"/>
        <w:gridCol w:w="305"/>
        <w:gridCol w:w="166"/>
        <w:gridCol w:w="139"/>
        <w:gridCol w:w="305"/>
        <w:gridCol w:w="55"/>
        <w:gridCol w:w="218"/>
        <w:gridCol w:w="32"/>
        <w:gridCol w:w="249"/>
        <w:gridCol w:w="56"/>
        <w:gridCol w:w="305"/>
        <w:gridCol w:w="138"/>
        <w:gridCol w:w="167"/>
        <w:gridCol w:w="305"/>
        <w:gridCol w:w="27"/>
        <w:gridCol w:w="278"/>
        <w:gridCol w:w="221"/>
        <w:gridCol w:w="84"/>
        <w:gridCol w:w="305"/>
        <w:gridCol w:w="110"/>
        <w:gridCol w:w="195"/>
        <w:gridCol w:w="69"/>
        <w:gridCol w:w="240"/>
      </w:tblGrid>
      <w:tr w:rsidR="00CB565C" w14:paraId="297DD7AB" w14:textId="77777777">
        <w:trPr>
          <w:trHeight w:hRule="exact" w:val="567"/>
        </w:trPr>
        <w:tc>
          <w:tcPr>
            <w:tcW w:w="8985" w:type="dxa"/>
            <w:gridSpan w:val="39"/>
            <w:shd w:val="clear" w:color="auto" w:fill="F2F2F2"/>
            <w:vAlign w:val="center"/>
          </w:tcPr>
          <w:p w14:paraId="1603C3DE" w14:textId="77777777" w:rsidR="00CB565C" w:rsidRDefault="006237AE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客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户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基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本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信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息</w:t>
            </w:r>
          </w:p>
        </w:tc>
      </w:tr>
      <w:tr w:rsidR="00CB565C" w14:paraId="5C43D3FA" w14:textId="77777777">
        <w:trPr>
          <w:trHeight w:hRule="exact" w:val="397"/>
        </w:trPr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5BC7818D" w14:textId="77777777" w:rsidR="00CB565C" w:rsidRDefault="006237A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75" w:type="dxa"/>
            <w:gridSpan w:val="5"/>
            <w:vAlign w:val="center"/>
          </w:tcPr>
          <w:p w14:paraId="0FC1F48A" w14:textId="77777777" w:rsidR="00CB565C" w:rsidRDefault="00CB565C">
            <w:pPr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vAlign w:val="center"/>
          </w:tcPr>
          <w:p w14:paraId="1ECEFE58" w14:textId="77777777" w:rsidR="00CB565C" w:rsidRDefault="006237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号</w:t>
            </w:r>
          </w:p>
        </w:tc>
        <w:tc>
          <w:tcPr>
            <w:tcW w:w="4242" w:type="dxa"/>
            <w:gridSpan w:val="26"/>
            <w:tcBorders>
              <w:bottom w:val="single" w:sz="4" w:space="0" w:color="auto"/>
              <w:right w:val="nil"/>
            </w:tcBorders>
            <w:vAlign w:val="center"/>
          </w:tcPr>
          <w:p w14:paraId="06002FE4" w14:textId="77777777" w:rsidR="00CB565C" w:rsidRDefault="00CB565C">
            <w:pPr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A00F7" w14:textId="77777777" w:rsidR="00CB565C" w:rsidRDefault="00CB565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CB565C" w14:paraId="3CF7179B" w14:textId="77777777">
        <w:trPr>
          <w:trHeight w:hRule="exact" w:val="473"/>
        </w:trPr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14:paraId="31280C44" w14:textId="77777777" w:rsidR="00CB565C" w:rsidRDefault="006237A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证件名称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B5C80" w14:textId="77777777" w:rsidR="00CB565C" w:rsidRDefault="00CB565C">
            <w:pPr>
              <w:rPr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57F" w14:textId="77777777" w:rsidR="00CB565C" w:rsidRDefault="006237A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证件号码</w:t>
            </w:r>
          </w:p>
        </w:tc>
        <w:tc>
          <w:tcPr>
            <w:tcW w:w="52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B641AA" w14:textId="77777777" w:rsidR="00CB565C" w:rsidRDefault="00CB565C">
            <w:pPr>
              <w:rPr>
                <w:rFonts w:ascii="宋体" w:hAnsi="宋体"/>
                <w:color w:val="000000"/>
                <w:kern w:val="0"/>
                <w:sz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1D939" w14:textId="77777777" w:rsidR="00CB565C" w:rsidRDefault="00CB56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565C" w14:paraId="3B3483D7" w14:textId="77777777">
        <w:trPr>
          <w:trHeight w:hRule="exact" w:val="397"/>
        </w:trPr>
        <w:tc>
          <w:tcPr>
            <w:tcW w:w="1335" w:type="dxa"/>
            <w:vAlign w:val="center"/>
          </w:tcPr>
          <w:p w14:paraId="6E515C1D" w14:textId="77777777" w:rsidR="00CB565C" w:rsidRDefault="006237A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用电地址</w:t>
            </w:r>
          </w:p>
        </w:tc>
        <w:tc>
          <w:tcPr>
            <w:tcW w:w="7410" w:type="dxa"/>
            <w:gridSpan w:val="37"/>
            <w:tcBorders>
              <w:top w:val="single" w:sz="4" w:space="0" w:color="auto"/>
              <w:right w:val="nil"/>
            </w:tcBorders>
            <w:vAlign w:val="center"/>
          </w:tcPr>
          <w:p w14:paraId="4247B753" w14:textId="77777777" w:rsidR="00CB565C" w:rsidRDefault="00CB565C">
            <w:pPr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0CF7B" w14:textId="77777777" w:rsidR="00CB565C" w:rsidRDefault="00CB56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565C" w14:paraId="6AED4979" w14:textId="77777777">
        <w:trPr>
          <w:trHeight w:hRule="exact" w:val="397"/>
        </w:trPr>
        <w:tc>
          <w:tcPr>
            <w:tcW w:w="1335" w:type="dxa"/>
            <w:vAlign w:val="center"/>
          </w:tcPr>
          <w:p w14:paraId="68B2A6FF" w14:textId="77777777" w:rsidR="00CB565C" w:rsidRDefault="006237AE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通信地址</w:t>
            </w:r>
          </w:p>
        </w:tc>
        <w:tc>
          <w:tcPr>
            <w:tcW w:w="2175" w:type="dxa"/>
            <w:gridSpan w:val="5"/>
            <w:vAlign w:val="center"/>
          </w:tcPr>
          <w:p w14:paraId="28BD60F3" w14:textId="77777777" w:rsidR="00CB565C" w:rsidRDefault="00CB565C">
            <w:pPr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43D1BBA" w14:textId="77777777" w:rsidR="00CB565C" w:rsidRDefault="006237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4242" w:type="dxa"/>
            <w:gridSpan w:val="2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5D730E" w14:textId="77777777" w:rsidR="00CB565C" w:rsidRDefault="00CB565C">
            <w:pPr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3BAAD" w14:textId="77777777" w:rsidR="00CB565C" w:rsidRDefault="00CB56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565C" w14:paraId="05842860" w14:textId="77777777">
        <w:trPr>
          <w:trHeight w:hRule="exact" w:val="397"/>
        </w:trPr>
        <w:tc>
          <w:tcPr>
            <w:tcW w:w="1335" w:type="dxa"/>
            <w:vAlign w:val="center"/>
          </w:tcPr>
          <w:p w14:paraId="2C28A3DD" w14:textId="77777777" w:rsidR="00CB565C" w:rsidRDefault="006237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7410" w:type="dxa"/>
            <w:gridSpan w:val="37"/>
            <w:tcBorders>
              <w:right w:val="nil"/>
            </w:tcBorders>
            <w:vAlign w:val="center"/>
          </w:tcPr>
          <w:p w14:paraId="2E232755" w14:textId="77777777" w:rsidR="00CB565C" w:rsidRDefault="00CB56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center"/>
          </w:tcPr>
          <w:p w14:paraId="15A8BDC0" w14:textId="77777777" w:rsidR="00CB565C" w:rsidRDefault="00CB56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565C" w14:paraId="1627ECC2" w14:textId="77777777">
        <w:trPr>
          <w:trHeight w:hRule="exact" w:val="397"/>
        </w:trPr>
        <w:tc>
          <w:tcPr>
            <w:tcW w:w="1335" w:type="dxa"/>
            <w:vAlign w:val="center"/>
          </w:tcPr>
          <w:p w14:paraId="3A0D9223" w14:textId="77777777" w:rsidR="00CB565C" w:rsidRDefault="006237A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固定电话</w:t>
            </w:r>
          </w:p>
        </w:tc>
        <w:tc>
          <w:tcPr>
            <w:tcW w:w="900" w:type="dxa"/>
            <w:gridSpan w:val="2"/>
            <w:vAlign w:val="center"/>
          </w:tcPr>
          <w:p w14:paraId="35AC2973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8BEE75D" w14:textId="77777777" w:rsidR="00CB565C" w:rsidRDefault="006237A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移动电话</w:t>
            </w:r>
          </w:p>
        </w:tc>
        <w:tc>
          <w:tcPr>
            <w:tcW w:w="499" w:type="dxa"/>
            <w:gridSpan w:val="3"/>
          </w:tcPr>
          <w:p w14:paraId="3EBE924F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 w14:paraId="2FFFAB08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5"/>
          </w:tcPr>
          <w:p w14:paraId="7E510C92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 w14:paraId="065C45DD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 w14:paraId="1CF0D67A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 w14:paraId="5E60B9B8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 w14:paraId="3FC1B8E9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 w14:paraId="05DFA029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2"/>
          </w:tcPr>
          <w:p w14:paraId="6F0FEC61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</w:tcPr>
          <w:p w14:paraId="50EC3AE0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4" w:type="dxa"/>
            <w:gridSpan w:val="3"/>
          </w:tcPr>
          <w:p w14:paraId="119B841C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565C" w14:paraId="1FCB7855" w14:textId="77777777">
        <w:trPr>
          <w:trHeight w:hRule="exact" w:val="567"/>
        </w:trPr>
        <w:tc>
          <w:tcPr>
            <w:tcW w:w="8985" w:type="dxa"/>
            <w:gridSpan w:val="39"/>
            <w:shd w:val="clear" w:color="auto" w:fill="F2F2F2"/>
            <w:vAlign w:val="center"/>
          </w:tcPr>
          <w:p w14:paraId="14B28600" w14:textId="77777777" w:rsidR="00CB565C" w:rsidRDefault="006237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8"/>
              </w:rPr>
              <w:t>经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办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人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信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息</w:t>
            </w:r>
          </w:p>
        </w:tc>
      </w:tr>
      <w:tr w:rsidR="00CB565C" w14:paraId="50798537" w14:textId="77777777">
        <w:trPr>
          <w:trHeight w:hRule="exact" w:val="408"/>
        </w:trPr>
        <w:tc>
          <w:tcPr>
            <w:tcW w:w="1335" w:type="dxa"/>
            <w:vAlign w:val="center"/>
          </w:tcPr>
          <w:p w14:paraId="5BD40F8C" w14:textId="77777777" w:rsidR="00CB565C" w:rsidRDefault="006237A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办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900" w:type="dxa"/>
            <w:gridSpan w:val="2"/>
            <w:vAlign w:val="center"/>
          </w:tcPr>
          <w:p w14:paraId="71655050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6C700D3" w14:textId="77777777" w:rsidR="00CB565C" w:rsidRDefault="006237A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305" w:type="dxa"/>
            <w:gridSpan w:val="2"/>
          </w:tcPr>
          <w:p w14:paraId="2B7790EB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 w14:paraId="24FF6149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" w:type="dxa"/>
          </w:tcPr>
          <w:p w14:paraId="74440628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" w:type="dxa"/>
            <w:gridSpan w:val="4"/>
          </w:tcPr>
          <w:p w14:paraId="70AD2829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" w:type="dxa"/>
            <w:gridSpan w:val="3"/>
          </w:tcPr>
          <w:p w14:paraId="3DEAA202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" w:type="dxa"/>
          </w:tcPr>
          <w:p w14:paraId="6D55FCF7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 w14:paraId="16D6928F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" w:type="dxa"/>
          </w:tcPr>
          <w:p w14:paraId="40C1311F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" w:type="dxa"/>
            <w:gridSpan w:val="3"/>
          </w:tcPr>
          <w:p w14:paraId="4E863C71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 w14:paraId="0EC98E26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" w:type="dxa"/>
          </w:tcPr>
          <w:p w14:paraId="655F0C23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 w14:paraId="0A618DBC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" w:type="dxa"/>
          </w:tcPr>
          <w:p w14:paraId="5B8711CE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 w14:paraId="67C2E1A0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 w14:paraId="3A56B681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" w:type="dxa"/>
          </w:tcPr>
          <w:p w14:paraId="2BA4449D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</w:tcPr>
          <w:p w14:paraId="57E8F507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9" w:type="dxa"/>
            <w:gridSpan w:val="2"/>
          </w:tcPr>
          <w:p w14:paraId="1F0CFE03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565C" w14:paraId="13A4046F" w14:textId="77777777">
        <w:trPr>
          <w:trHeight w:hRule="exact" w:val="408"/>
        </w:trPr>
        <w:tc>
          <w:tcPr>
            <w:tcW w:w="1335" w:type="dxa"/>
            <w:vAlign w:val="center"/>
          </w:tcPr>
          <w:p w14:paraId="60F87DCC" w14:textId="77777777" w:rsidR="00CB565C" w:rsidRDefault="006237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固定电话</w:t>
            </w:r>
          </w:p>
        </w:tc>
        <w:tc>
          <w:tcPr>
            <w:tcW w:w="900" w:type="dxa"/>
            <w:gridSpan w:val="2"/>
            <w:vAlign w:val="center"/>
          </w:tcPr>
          <w:p w14:paraId="37FEEDC0" w14:textId="77777777" w:rsidR="00CB565C" w:rsidRDefault="00CB56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9F3B524" w14:textId="77777777" w:rsidR="00CB565C" w:rsidRDefault="006237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移动电话</w:t>
            </w:r>
          </w:p>
        </w:tc>
        <w:tc>
          <w:tcPr>
            <w:tcW w:w="499" w:type="dxa"/>
            <w:gridSpan w:val="3"/>
            <w:vAlign w:val="center"/>
          </w:tcPr>
          <w:p w14:paraId="2579107A" w14:textId="77777777" w:rsidR="00CB565C" w:rsidRDefault="00CB56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3079EF77" w14:textId="77777777" w:rsidR="00CB565C" w:rsidRDefault="00CB56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5"/>
            <w:vAlign w:val="center"/>
          </w:tcPr>
          <w:p w14:paraId="50E46539" w14:textId="77777777" w:rsidR="00CB565C" w:rsidRDefault="00CB56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650C1000" w14:textId="77777777" w:rsidR="00CB565C" w:rsidRDefault="00CB56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1ACEB71B" w14:textId="77777777" w:rsidR="00CB565C" w:rsidRDefault="00CB56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075337E4" w14:textId="77777777" w:rsidR="00CB565C" w:rsidRDefault="00CB56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1E93D855" w14:textId="77777777" w:rsidR="00CB565C" w:rsidRDefault="00CB56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28DEF8B1" w14:textId="77777777" w:rsidR="00CB565C" w:rsidRDefault="00CB56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0CF7608A" w14:textId="77777777" w:rsidR="00CB565C" w:rsidRDefault="00CB56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vAlign w:val="center"/>
          </w:tcPr>
          <w:p w14:paraId="093F577E" w14:textId="77777777" w:rsidR="00CB565C" w:rsidRDefault="00CB56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4" w:type="dxa"/>
            <w:gridSpan w:val="3"/>
            <w:vAlign w:val="center"/>
          </w:tcPr>
          <w:p w14:paraId="5E0C2994" w14:textId="77777777" w:rsidR="00CB565C" w:rsidRDefault="00CB56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565C" w14:paraId="51544ACE" w14:textId="77777777">
        <w:trPr>
          <w:trHeight w:hRule="exact" w:val="567"/>
        </w:trPr>
        <w:tc>
          <w:tcPr>
            <w:tcW w:w="8985" w:type="dxa"/>
            <w:gridSpan w:val="39"/>
            <w:shd w:val="clear" w:color="auto" w:fill="F2F2F2"/>
            <w:vAlign w:val="center"/>
          </w:tcPr>
          <w:p w14:paraId="164ADEDC" w14:textId="77777777" w:rsidR="00CB565C" w:rsidRDefault="006237AE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申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请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事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项</w:t>
            </w:r>
          </w:p>
        </w:tc>
      </w:tr>
      <w:tr w:rsidR="00CB565C" w14:paraId="0940F0C1" w14:textId="77777777">
        <w:trPr>
          <w:trHeight w:hRule="exact" w:val="397"/>
        </w:trPr>
        <w:tc>
          <w:tcPr>
            <w:tcW w:w="1335" w:type="dxa"/>
            <w:vAlign w:val="center"/>
          </w:tcPr>
          <w:p w14:paraId="29C6931C" w14:textId="77777777" w:rsidR="00CB565C" w:rsidRDefault="006237AE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业务类型</w:t>
            </w:r>
          </w:p>
        </w:tc>
        <w:tc>
          <w:tcPr>
            <w:tcW w:w="7650" w:type="dxa"/>
            <w:gridSpan w:val="38"/>
            <w:vAlign w:val="center"/>
          </w:tcPr>
          <w:p w14:paraId="42065D95" w14:textId="77777777" w:rsidR="00CB565C" w:rsidRDefault="006237AE">
            <w:pPr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新装□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增容□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</w:rPr>
              <w:t>临时用电□</w:t>
            </w:r>
          </w:p>
        </w:tc>
      </w:tr>
      <w:tr w:rsidR="00CB565C" w14:paraId="7F47075C" w14:textId="77777777">
        <w:trPr>
          <w:trHeight w:hRule="exact" w:val="397"/>
        </w:trPr>
        <w:tc>
          <w:tcPr>
            <w:tcW w:w="1335" w:type="dxa"/>
            <w:vAlign w:val="center"/>
          </w:tcPr>
          <w:p w14:paraId="1B60C481" w14:textId="77777777" w:rsidR="00CB565C" w:rsidRDefault="006237AE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申请容量</w:t>
            </w:r>
          </w:p>
        </w:tc>
        <w:tc>
          <w:tcPr>
            <w:tcW w:w="2175" w:type="dxa"/>
            <w:gridSpan w:val="5"/>
            <w:vAlign w:val="center"/>
          </w:tcPr>
          <w:p w14:paraId="6A5F38AA" w14:textId="77777777" w:rsidR="00CB565C" w:rsidRDefault="006237A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</w:t>
            </w:r>
          </w:p>
        </w:tc>
        <w:tc>
          <w:tcPr>
            <w:tcW w:w="1288" w:type="dxa"/>
            <w:gridSpan w:val="9"/>
            <w:vAlign w:val="center"/>
          </w:tcPr>
          <w:p w14:paraId="620DCD9D" w14:textId="77777777" w:rsidR="00CB565C" w:rsidRDefault="006237A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供电方式</w:t>
            </w:r>
          </w:p>
        </w:tc>
        <w:tc>
          <w:tcPr>
            <w:tcW w:w="4187" w:type="dxa"/>
            <w:gridSpan w:val="24"/>
            <w:vAlign w:val="center"/>
          </w:tcPr>
          <w:p w14:paraId="4695E38A" w14:textId="77777777" w:rsidR="00CB565C" w:rsidRDefault="00CB565C">
            <w:pPr>
              <w:jc w:val="center"/>
              <w:rPr>
                <w:color w:val="000000"/>
                <w:sz w:val="24"/>
              </w:rPr>
            </w:pPr>
          </w:p>
        </w:tc>
      </w:tr>
      <w:tr w:rsidR="00CB565C" w14:paraId="0E6694EB" w14:textId="77777777">
        <w:trPr>
          <w:trHeight w:hRule="exact" w:val="397"/>
        </w:trPr>
        <w:tc>
          <w:tcPr>
            <w:tcW w:w="2040" w:type="dxa"/>
            <w:gridSpan w:val="2"/>
            <w:vAlign w:val="center"/>
          </w:tcPr>
          <w:p w14:paraId="62F259A5" w14:textId="77777777" w:rsidR="00CB565C" w:rsidRDefault="006237AE">
            <w:pPr>
              <w:ind w:firstLineChars="50" w:firstLine="12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需要增值税发票</w:t>
            </w:r>
          </w:p>
        </w:tc>
        <w:tc>
          <w:tcPr>
            <w:tcW w:w="6945" w:type="dxa"/>
            <w:gridSpan w:val="37"/>
            <w:vAlign w:val="center"/>
          </w:tcPr>
          <w:p w14:paraId="0665E749" w14:textId="77777777" w:rsidR="00CB565C" w:rsidRDefault="006237A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否□</w:t>
            </w:r>
          </w:p>
        </w:tc>
      </w:tr>
      <w:tr w:rsidR="00CB565C" w14:paraId="61E87B6C" w14:textId="77777777">
        <w:trPr>
          <w:trHeight w:hRule="exact" w:val="397"/>
        </w:trPr>
        <w:tc>
          <w:tcPr>
            <w:tcW w:w="1335" w:type="dxa"/>
            <w:vMerge w:val="restart"/>
            <w:vAlign w:val="center"/>
          </w:tcPr>
          <w:p w14:paraId="106BB418" w14:textId="77777777" w:rsidR="00CB565C" w:rsidRDefault="00623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增值税</w:t>
            </w:r>
          </w:p>
          <w:p w14:paraId="0EE8C374" w14:textId="77777777" w:rsidR="00CB565C" w:rsidRDefault="00623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发票资料</w:t>
            </w:r>
          </w:p>
        </w:tc>
        <w:tc>
          <w:tcPr>
            <w:tcW w:w="1965" w:type="dxa"/>
            <w:gridSpan w:val="3"/>
            <w:vAlign w:val="center"/>
          </w:tcPr>
          <w:p w14:paraId="129EFE9A" w14:textId="77777777" w:rsidR="00CB565C" w:rsidRDefault="00623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增值税户名</w:t>
            </w:r>
          </w:p>
        </w:tc>
        <w:tc>
          <w:tcPr>
            <w:tcW w:w="2904" w:type="dxa"/>
            <w:gridSpan w:val="19"/>
            <w:vAlign w:val="center"/>
          </w:tcPr>
          <w:p w14:paraId="789A1C07" w14:textId="77777777" w:rsidR="00CB565C" w:rsidRDefault="00623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纳税地址</w:t>
            </w:r>
          </w:p>
        </w:tc>
        <w:tc>
          <w:tcPr>
            <w:tcW w:w="2781" w:type="dxa"/>
            <w:gridSpan w:val="16"/>
            <w:vAlign w:val="center"/>
          </w:tcPr>
          <w:p w14:paraId="4B3240B0" w14:textId="77777777" w:rsidR="00CB565C" w:rsidRDefault="00623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</w:tr>
      <w:tr w:rsidR="00CB565C" w14:paraId="400E962D" w14:textId="77777777">
        <w:trPr>
          <w:trHeight w:hRule="exact" w:val="397"/>
        </w:trPr>
        <w:tc>
          <w:tcPr>
            <w:tcW w:w="1335" w:type="dxa"/>
            <w:vMerge/>
            <w:vAlign w:val="center"/>
          </w:tcPr>
          <w:p w14:paraId="2ED3D61F" w14:textId="77777777" w:rsidR="00CB565C" w:rsidRDefault="00CB5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0FCA2EB8" w14:textId="77777777" w:rsidR="00CB565C" w:rsidRDefault="00CB5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904" w:type="dxa"/>
            <w:gridSpan w:val="19"/>
            <w:vAlign w:val="center"/>
          </w:tcPr>
          <w:p w14:paraId="5A6EF8F2" w14:textId="77777777" w:rsidR="00CB565C" w:rsidRDefault="00CB5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81" w:type="dxa"/>
            <w:gridSpan w:val="16"/>
            <w:vAlign w:val="center"/>
          </w:tcPr>
          <w:p w14:paraId="6E514D47" w14:textId="77777777" w:rsidR="00CB565C" w:rsidRDefault="00CB5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CB565C" w14:paraId="1E26C898" w14:textId="77777777">
        <w:trPr>
          <w:trHeight w:hRule="exact" w:val="397"/>
        </w:trPr>
        <w:tc>
          <w:tcPr>
            <w:tcW w:w="1335" w:type="dxa"/>
            <w:vMerge/>
            <w:vAlign w:val="center"/>
          </w:tcPr>
          <w:p w14:paraId="0AA42015" w14:textId="77777777" w:rsidR="00CB565C" w:rsidRDefault="00CB565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556F700A" w14:textId="77777777" w:rsidR="00CB565C" w:rsidRDefault="006237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纳税证号</w:t>
            </w:r>
          </w:p>
        </w:tc>
        <w:tc>
          <w:tcPr>
            <w:tcW w:w="2904" w:type="dxa"/>
            <w:gridSpan w:val="19"/>
            <w:vAlign w:val="center"/>
          </w:tcPr>
          <w:p w14:paraId="2F2A0221" w14:textId="77777777" w:rsidR="00CB565C" w:rsidRDefault="00623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开户银行</w:t>
            </w:r>
          </w:p>
        </w:tc>
        <w:tc>
          <w:tcPr>
            <w:tcW w:w="2781" w:type="dxa"/>
            <w:gridSpan w:val="16"/>
            <w:vAlign w:val="center"/>
          </w:tcPr>
          <w:p w14:paraId="79A0854D" w14:textId="77777777" w:rsidR="00CB565C" w:rsidRDefault="00623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银行账号</w:t>
            </w:r>
          </w:p>
        </w:tc>
      </w:tr>
      <w:tr w:rsidR="00CB565C" w14:paraId="196FF03D" w14:textId="77777777">
        <w:trPr>
          <w:trHeight w:hRule="exact" w:val="317"/>
        </w:trPr>
        <w:tc>
          <w:tcPr>
            <w:tcW w:w="1335" w:type="dxa"/>
            <w:vMerge/>
            <w:vAlign w:val="center"/>
          </w:tcPr>
          <w:p w14:paraId="50EA3F2B" w14:textId="77777777" w:rsidR="00CB565C" w:rsidRDefault="00CB5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45862731" w14:textId="77777777" w:rsidR="00CB565C" w:rsidRDefault="00CB5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904" w:type="dxa"/>
            <w:gridSpan w:val="19"/>
            <w:vAlign w:val="center"/>
          </w:tcPr>
          <w:p w14:paraId="469A6315" w14:textId="77777777" w:rsidR="00CB565C" w:rsidRDefault="00CB5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81" w:type="dxa"/>
            <w:gridSpan w:val="16"/>
            <w:vAlign w:val="center"/>
          </w:tcPr>
          <w:p w14:paraId="2BD80621" w14:textId="77777777" w:rsidR="00CB565C" w:rsidRDefault="00CB5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CB565C" w14:paraId="60284652" w14:textId="77777777">
        <w:trPr>
          <w:trHeight w:hRule="exact" w:val="550"/>
        </w:trPr>
        <w:tc>
          <w:tcPr>
            <w:tcW w:w="8985" w:type="dxa"/>
            <w:gridSpan w:val="39"/>
            <w:shd w:val="clear" w:color="auto" w:fill="F2F2F2"/>
            <w:vAlign w:val="center"/>
          </w:tcPr>
          <w:p w14:paraId="76601C3D" w14:textId="77777777" w:rsidR="00CB565C" w:rsidRDefault="006237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告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知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事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项</w:t>
            </w:r>
          </w:p>
        </w:tc>
      </w:tr>
      <w:tr w:rsidR="00CB565C" w14:paraId="265AC16B" w14:textId="77777777">
        <w:trPr>
          <w:trHeight w:hRule="exact" w:val="813"/>
        </w:trPr>
        <w:tc>
          <w:tcPr>
            <w:tcW w:w="8985" w:type="dxa"/>
            <w:gridSpan w:val="39"/>
            <w:vAlign w:val="center"/>
          </w:tcPr>
          <w:p w14:paraId="041EA2DE" w14:textId="77777777" w:rsidR="00CB565C" w:rsidRDefault="006237A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  <w:r>
              <w:rPr>
                <w:rFonts w:ascii="宋体" w:hAnsi="宋体" w:hint="eastAsia"/>
                <w:color w:val="000000"/>
                <w:sz w:val="24"/>
              </w:rPr>
              <w:t>贵用户根据供电</w:t>
            </w:r>
            <w:r>
              <w:rPr>
                <w:rFonts w:ascii="宋体" w:hAnsi="宋体"/>
                <w:color w:val="000000"/>
                <w:sz w:val="24"/>
              </w:rPr>
              <w:t>可靠性需求</w:t>
            </w:r>
            <w:r>
              <w:rPr>
                <w:rFonts w:ascii="宋体" w:hAnsi="宋体"/>
                <w:color w:val="000000"/>
                <w:sz w:val="24"/>
              </w:rPr>
              <w:t>,</w:t>
            </w:r>
            <w:r>
              <w:rPr>
                <w:rFonts w:ascii="宋体" w:hAnsi="宋体" w:hint="eastAsia"/>
                <w:color w:val="000000"/>
                <w:sz w:val="24"/>
              </w:rPr>
              <w:t>可申请备用电源、自备发电设备或自行采取非电保安措施。</w:t>
            </w: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客户营业执照登记地址和报装用电地址一致时无需提供产权证明。</w:t>
            </w:r>
          </w:p>
        </w:tc>
      </w:tr>
      <w:tr w:rsidR="00CB565C" w14:paraId="56CEEA61" w14:textId="77777777">
        <w:trPr>
          <w:trHeight w:hRule="exact" w:val="570"/>
        </w:trPr>
        <w:tc>
          <w:tcPr>
            <w:tcW w:w="8985" w:type="dxa"/>
            <w:gridSpan w:val="39"/>
            <w:shd w:val="clear" w:color="auto" w:fill="F2F2F2"/>
            <w:vAlign w:val="center"/>
          </w:tcPr>
          <w:p w14:paraId="02BAE424" w14:textId="77777777" w:rsidR="00CB565C" w:rsidRDefault="006237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服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务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确</w:t>
            </w:r>
            <w:r>
              <w:rPr>
                <w:rFonts w:hint="eastAsia"/>
                <w:b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</w:rPr>
              <w:t>认</w:t>
            </w:r>
          </w:p>
        </w:tc>
      </w:tr>
      <w:tr w:rsidR="00CB565C" w14:paraId="4817D681" w14:textId="77777777">
        <w:trPr>
          <w:trHeight w:hRule="exact" w:val="1828"/>
        </w:trPr>
        <w:tc>
          <w:tcPr>
            <w:tcW w:w="8985" w:type="dxa"/>
            <w:gridSpan w:val="39"/>
            <w:vAlign w:val="center"/>
          </w:tcPr>
          <w:p w14:paraId="5B027902" w14:textId="77777777" w:rsidR="00CB565C" w:rsidRDefault="006237AE">
            <w:pPr>
              <w:autoSpaceDE w:val="0"/>
              <w:autoSpaceDN w:val="0"/>
              <w:adjustRightInd w:val="0"/>
              <w:spacing w:line="340" w:lineRule="exact"/>
              <w:rPr>
                <w:b/>
                <w:i/>
                <w:color w:val="000000"/>
                <w:sz w:val="28"/>
              </w:rPr>
            </w:pPr>
            <w:r>
              <w:rPr>
                <w:rFonts w:hint="eastAsia"/>
                <w:b/>
                <w:i/>
                <w:color w:val="000000"/>
                <w:sz w:val="28"/>
              </w:rPr>
              <w:t>特别说明：</w:t>
            </w:r>
          </w:p>
          <w:p w14:paraId="08E9368B" w14:textId="77777777" w:rsidR="00CB565C" w:rsidRDefault="006237AE">
            <w:pPr>
              <w:autoSpaceDE w:val="0"/>
              <w:autoSpaceDN w:val="0"/>
              <w:adjustRightInd w:val="0"/>
              <w:spacing w:line="340" w:lineRule="exact"/>
              <w:ind w:firstLineChars="196" w:firstLine="472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本人（单位）已对本表信息进行确认并核对无误，同时承诺提供的各项资料真实、合法、有效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。</w:t>
            </w:r>
          </w:p>
          <w:p w14:paraId="75DE2CCA" w14:textId="77777777" w:rsidR="00CB565C" w:rsidRDefault="006237AE">
            <w:pPr>
              <w:autoSpaceDE w:val="0"/>
              <w:autoSpaceDN w:val="0"/>
              <w:adjustRightInd w:val="0"/>
              <w:spacing w:line="340" w:lineRule="exact"/>
              <w:ind w:firstLineChars="1700" w:firstLine="4096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经办人签名（单位盖章）：</w:t>
            </w:r>
            <w:r>
              <w:rPr>
                <w:rFonts w:hint="eastAsia"/>
                <w:b/>
                <w:color w:val="000000"/>
                <w:sz w:val="2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769275C" w14:textId="77777777" w:rsidR="00CB565C" w:rsidRDefault="006237A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CB565C" w14:paraId="1ABD32FD" w14:textId="77777777">
        <w:trPr>
          <w:trHeight w:hRule="exact" w:val="595"/>
        </w:trPr>
        <w:tc>
          <w:tcPr>
            <w:tcW w:w="1335" w:type="dxa"/>
            <w:vMerge w:val="restart"/>
            <w:vAlign w:val="center"/>
          </w:tcPr>
          <w:p w14:paraId="558CE3C9" w14:textId="77777777" w:rsidR="00CB565C" w:rsidRDefault="006237AE">
            <w:pPr>
              <w:ind w:left="240" w:hangingChars="100" w:hanging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供电企业填写</w:t>
            </w:r>
          </w:p>
        </w:tc>
        <w:tc>
          <w:tcPr>
            <w:tcW w:w="3251" w:type="dxa"/>
            <w:gridSpan w:val="12"/>
            <w:vAlign w:val="center"/>
          </w:tcPr>
          <w:p w14:paraId="190B7674" w14:textId="77777777" w:rsidR="00CB565C" w:rsidRDefault="006237A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受理人：</w:t>
            </w:r>
          </w:p>
        </w:tc>
        <w:tc>
          <w:tcPr>
            <w:tcW w:w="4399" w:type="dxa"/>
            <w:gridSpan w:val="26"/>
            <w:vAlign w:val="center"/>
          </w:tcPr>
          <w:p w14:paraId="67CC1136" w14:textId="77777777" w:rsidR="00CB565C" w:rsidRDefault="006237A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申请编号：</w:t>
            </w:r>
          </w:p>
        </w:tc>
      </w:tr>
      <w:tr w:rsidR="00CB565C" w14:paraId="39C71372" w14:textId="77777777">
        <w:trPr>
          <w:trHeight w:hRule="exact" w:val="672"/>
        </w:trPr>
        <w:tc>
          <w:tcPr>
            <w:tcW w:w="1335" w:type="dxa"/>
            <w:vMerge/>
            <w:vAlign w:val="center"/>
          </w:tcPr>
          <w:p w14:paraId="6759DCBD" w14:textId="77777777" w:rsidR="00CB565C" w:rsidRDefault="00CB56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0" w:type="dxa"/>
            <w:gridSpan w:val="38"/>
            <w:vAlign w:val="center"/>
          </w:tcPr>
          <w:p w14:paraId="7D762DC6" w14:textId="77777777" w:rsidR="00CB565C" w:rsidRDefault="006237A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受理日期：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2541C279" w14:textId="77777777" w:rsidR="00CB565C" w:rsidRDefault="00CB565C">
      <w:pPr>
        <w:rPr>
          <w:rFonts w:ascii="黑体" w:eastAsia="黑体" w:hAnsi="黑体" w:cs="黑体"/>
          <w:sz w:val="22"/>
          <w:szCs w:val="22"/>
        </w:rPr>
      </w:pPr>
    </w:p>
    <w:sectPr w:rsidR="00CB565C">
      <w:headerReference w:type="default" r:id="rId8"/>
      <w:footerReference w:type="default" r:id="rId9"/>
      <w:pgSz w:w="11906" w:h="16838"/>
      <w:pgMar w:top="1440" w:right="1800" w:bottom="1440" w:left="1800" w:header="397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DD0F" w14:textId="77777777" w:rsidR="006237AE" w:rsidRDefault="006237AE">
      <w:r>
        <w:separator/>
      </w:r>
    </w:p>
  </w:endnote>
  <w:endnote w:type="continuationSeparator" w:id="0">
    <w:p w14:paraId="60F8E334" w14:textId="77777777" w:rsidR="006237AE" w:rsidRDefault="0062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3083" w14:textId="77777777" w:rsidR="00CB565C" w:rsidRDefault="006237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46C183" wp14:editId="217AA91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52EAF" w14:textId="77777777" w:rsidR="00CB565C" w:rsidRDefault="006237AE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6C18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1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B252EAF" w14:textId="77777777" w:rsidR="00CB565C" w:rsidRDefault="006237AE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BCCF" w14:textId="77777777" w:rsidR="006237AE" w:rsidRDefault="006237AE">
      <w:r>
        <w:separator/>
      </w:r>
    </w:p>
  </w:footnote>
  <w:footnote w:type="continuationSeparator" w:id="0">
    <w:p w14:paraId="6E1F3293" w14:textId="77777777" w:rsidR="006237AE" w:rsidRDefault="0062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5B2A" w14:textId="77777777" w:rsidR="00CB565C" w:rsidRDefault="006237AE">
    <w:pPr>
      <w:pStyle w:val="a4"/>
    </w:pPr>
    <w:r>
      <w:rPr>
        <w:rFonts w:hint="eastAsia"/>
        <w:noProof/>
      </w:rPr>
      <w:drawing>
        <wp:inline distT="0" distB="0" distL="114300" distR="114300" wp14:anchorId="4CAA782A" wp14:editId="42D0B89A">
          <wp:extent cx="1274445" cy="357505"/>
          <wp:effectExtent l="0" t="0" r="1905" b="4445"/>
          <wp:docPr id="1" name="图片 1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E19A6" w14:textId="77777777" w:rsidR="00CB565C" w:rsidRDefault="00CB565C">
    <w:pPr>
      <w:pStyle w:val="a4"/>
    </w:pPr>
  </w:p>
  <w:p w14:paraId="0EBAC269" w14:textId="77777777" w:rsidR="00CB565C" w:rsidRDefault="00CB56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4F9A6C"/>
    <w:multiLevelType w:val="singleLevel"/>
    <w:tmpl w:val="AD4F9A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0667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I2YjY3Y2JiZjVkOTk5YWY3NjY1MjZjOWNhMzI3YmYifQ=="/>
  </w:docVars>
  <w:rsids>
    <w:rsidRoot w:val="70726022"/>
    <w:rsid w:val="00046AB1"/>
    <w:rsid w:val="00067FA6"/>
    <w:rsid w:val="00070456"/>
    <w:rsid w:val="000803C8"/>
    <w:rsid w:val="0009559A"/>
    <w:rsid w:val="000B7FE0"/>
    <w:rsid w:val="000C42A5"/>
    <w:rsid w:val="00130992"/>
    <w:rsid w:val="00132690"/>
    <w:rsid w:val="001C3354"/>
    <w:rsid w:val="001E4551"/>
    <w:rsid w:val="00200240"/>
    <w:rsid w:val="0026152E"/>
    <w:rsid w:val="00272387"/>
    <w:rsid w:val="002A0212"/>
    <w:rsid w:val="002E08C5"/>
    <w:rsid w:val="00307F52"/>
    <w:rsid w:val="003336C7"/>
    <w:rsid w:val="00353D83"/>
    <w:rsid w:val="003A04D5"/>
    <w:rsid w:val="003B557A"/>
    <w:rsid w:val="00414CA5"/>
    <w:rsid w:val="00435981"/>
    <w:rsid w:val="0048228A"/>
    <w:rsid w:val="00495F34"/>
    <w:rsid w:val="004A00AD"/>
    <w:rsid w:val="004C4118"/>
    <w:rsid w:val="004D3EC4"/>
    <w:rsid w:val="005327CA"/>
    <w:rsid w:val="00541CC7"/>
    <w:rsid w:val="00592D50"/>
    <w:rsid w:val="005B187E"/>
    <w:rsid w:val="005C1324"/>
    <w:rsid w:val="00603F39"/>
    <w:rsid w:val="006237AE"/>
    <w:rsid w:val="006238F1"/>
    <w:rsid w:val="00676E0F"/>
    <w:rsid w:val="006A091D"/>
    <w:rsid w:val="006A6A65"/>
    <w:rsid w:val="006E23A3"/>
    <w:rsid w:val="007020D5"/>
    <w:rsid w:val="00745CFC"/>
    <w:rsid w:val="00790B67"/>
    <w:rsid w:val="007A6305"/>
    <w:rsid w:val="007D1F4A"/>
    <w:rsid w:val="007F28C0"/>
    <w:rsid w:val="007F3668"/>
    <w:rsid w:val="0081313B"/>
    <w:rsid w:val="00874268"/>
    <w:rsid w:val="008A44A8"/>
    <w:rsid w:val="00903E5F"/>
    <w:rsid w:val="00920E59"/>
    <w:rsid w:val="00933EBE"/>
    <w:rsid w:val="009456DF"/>
    <w:rsid w:val="00982AD2"/>
    <w:rsid w:val="009B4214"/>
    <w:rsid w:val="00A926B5"/>
    <w:rsid w:val="00AB57C1"/>
    <w:rsid w:val="00AD3C57"/>
    <w:rsid w:val="00B37F46"/>
    <w:rsid w:val="00B74B86"/>
    <w:rsid w:val="00BD76C6"/>
    <w:rsid w:val="00BE59F7"/>
    <w:rsid w:val="00C061E1"/>
    <w:rsid w:val="00C75737"/>
    <w:rsid w:val="00C962A7"/>
    <w:rsid w:val="00CA48B7"/>
    <w:rsid w:val="00CB565C"/>
    <w:rsid w:val="00CE3DA3"/>
    <w:rsid w:val="00CF0007"/>
    <w:rsid w:val="00D52835"/>
    <w:rsid w:val="00DC66A4"/>
    <w:rsid w:val="00DE1000"/>
    <w:rsid w:val="00E3540B"/>
    <w:rsid w:val="00E524BF"/>
    <w:rsid w:val="00E7604D"/>
    <w:rsid w:val="00EB40AE"/>
    <w:rsid w:val="00EE52B7"/>
    <w:rsid w:val="00F41646"/>
    <w:rsid w:val="00F92D23"/>
    <w:rsid w:val="00FA7275"/>
    <w:rsid w:val="00FB6C36"/>
    <w:rsid w:val="00FF2020"/>
    <w:rsid w:val="087776CA"/>
    <w:rsid w:val="0F94250F"/>
    <w:rsid w:val="14A362FB"/>
    <w:rsid w:val="1D0259E3"/>
    <w:rsid w:val="360C1494"/>
    <w:rsid w:val="3681116D"/>
    <w:rsid w:val="39B65341"/>
    <w:rsid w:val="42506BEB"/>
    <w:rsid w:val="7072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3F3429"/>
  <w15:docId w15:val="{69F2349B-32DE-44A8-A178-BD635A4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冯涛</dc:creator>
  <cp:lastModifiedBy>232717369@qq.com</cp:lastModifiedBy>
  <cp:revision>2</cp:revision>
  <dcterms:created xsi:type="dcterms:W3CDTF">2022-07-01T11:45:00Z</dcterms:created>
  <dcterms:modified xsi:type="dcterms:W3CDTF">2022-07-01T11:45:00Z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EB9FE9A2A22846C7BFA1F1D2D951256D</vt:lpwstr>
  </property>
</Properties>
</file>